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7B" w:rsidRDefault="00C74BA0">
      <w:proofErr w:type="gramStart"/>
      <w:r>
        <w:t>FROM THE LIONS DEN JUNE 2014.</w:t>
      </w:r>
      <w:proofErr w:type="gramEnd"/>
    </w:p>
    <w:p w:rsidR="006D16ED" w:rsidRDefault="006D16ED"/>
    <w:p w:rsidR="00CB58A0" w:rsidRDefault="005D4031" w:rsidP="005D4031">
      <w:pPr>
        <w:ind w:firstLine="720"/>
      </w:pPr>
      <w:r>
        <w:t>I predict good weather for the Lions end-of-year ‘</w:t>
      </w:r>
      <w:proofErr w:type="spellStart"/>
      <w:r w:rsidR="006D16ED">
        <w:t>Summerfest</w:t>
      </w:r>
      <w:proofErr w:type="spellEnd"/>
      <w:r>
        <w:t xml:space="preserve">’, on the summer solstice, June 21, at the Community Centre. The food will be good. The chef, Shaun Fitzgerald, has been imported from </w:t>
      </w:r>
      <w:proofErr w:type="spellStart"/>
      <w:r>
        <w:t>Saturna</w:t>
      </w:r>
      <w:proofErr w:type="spellEnd"/>
      <w:r>
        <w:t xml:space="preserve"> Island where the </w:t>
      </w:r>
      <w:r w:rsidR="00F32D72">
        <w:t xml:space="preserve">gourmet </w:t>
      </w:r>
      <w:r>
        <w:t xml:space="preserve">feast that he prepared for the </w:t>
      </w:r>
      <w:proofErr w:type="spellStart"/>
      <w:r>
        <w:t>Saturna</w:t>
      </w:r>
      <w:proofErr w:type="spellEnd"/>
      <w:r>
        <w:t xml:space="preserve"> Lions Charter Night on April 28</w:t>
      </w:r>
      <w:r w:rsidRPr="005D4031">
        <w:rPr>
          <w:vertAlign w:val="superscript"/>
        </w:rPr>
        <w:t>th</w:t>
      </w:r>
      <w:r>
        <w:t xml:space="preserve"> has </w:t>
      </w:r>
      <w:r w:rsidR="00C02D3D">
        <w:t>solidified his reputation</w:t>
      </w:r>
      <w:r>
        <w:t xml:space="preserve">. The </w:t>
      </w:r>
      <w:proofErr w:type="spellStart"/>
      <w:r>
        <w:t>Mayne</w:t>
      </w:r>
      <w:proofErr w:type="spellEnd"/>
      <w:r>
        <w:t xml:space="preserve"> Island Lions Club sent a large delegation to the </w:t>
      </w:r>
      <w:proofErr w:type="spellStart"/>
      <w:r>
        <w:t>Saturna</w:t>
      </w:r>
      <w:proofErr w:type="spellEnd"/>
      <w:r>
        <w:t xml:space="preserve"> Charter Night celebration, transported by a small flotilla of boats from </w:t>
      </w:r>
      <w:proofErr w:type="spellStart"/>
      <w:r>
        <w:t>Mayne</w:t>
      </w:r>
      <w:proofErr w:type="spellEnd"/>
      <w:r>
        <w:t xml:space="preserve"> Island, under the command of Toby </w:t>
      </w:r>
      <w:proofErr w:type="spellStart"/>
      <w:r>
        <w:t>Snelgrove</w:t>
      </w:r>
      <w:proofErr w:type="spellEnd"/>
      <w:r>
        <w:t xml:space="preserve">.  The flotilla also returned the delegation safely to </w:t>
      </w:r>
      <w:proofErr w:type="spellStart"/>
      <w:r>
        <w:t>Mayne</w:t>
      </w:r>
      <w:proofErr w:type="spellEnd"/>
      <w:r>
        <w:t xml:space="preserve"> Island</w:t>
      </w:r>
      <w:r w:rsidR="00CB58A0">
        <w:t xml:space="preserve">, full of praise for </w:t>
      </w:r>
      <w:proofErr w:type="spellStart"/>
      <w:r w:rsidR="00CB58A0">
        <w:t>Saturna</w:t>
      </w:r>
      <w:proofErr w:type="spellEnd"/>
      <w:r w:rsidR="00CB58A0">
        <w:t xml:space="preserve"> </w:t>
      </w:r>
      <w:r w:rsidR="00F32D72">
        <w:t xml:space="preserve">hospitality and </w:t>
      </w:r>
      <w:r w:rsidR="00CB58A0">
        <w:t>cuisine. So we can be sure that the banquet at ‘</w:t>
      </w:r>
      <w:proofErr w:type="spellStart"/>
      <w:r w:rsidR="00CB58A0">
        <w:t>Summerfest</w:t>
      </w:r>
      <w:proofErr w:type="spellEnd"/>
      <w:r w:rsidR="00CB58A0">
        <w:t xml:space="preserve">’ will delight our taste buds. </w:t>
      </w:r>
    </w:p>
    <w:p w:rsidR="00AB68E2" w:rsidRDefault="00CB58A0" w:rsidP="005D4031">
      <w:pPr>
        <w:ind w:firstLine="720"/>
      </w:pPr>
      <w:r>
        <w:t xml:space="preserve">So, too, should the entertainment </w:t>
      </w:r>
      <w:r w:rsidR="00F32D72">
        <w:t xml:space="preserve">give </w:t>
      </w:r>
      <w:proofErr w:type="gramStart"/>
      <w:r>
        <w:t>delight.</w:t>
      </w:r>
      <w:proofErr w:type="gramEnd"/>
      <w:r>
        <w:t xml:space="preserve"> It will be a program by ukulele virtuoso </w:t>
      </w:r>
      <w:r w:rsidR="00C02D3D">
        <w:t xml:space="preserve">Paul </w:t>
      </w:r>
      <w:proofErr w:type="spellStart"/>
      <w:r w:rsidR="00C02D3D">
        <w:t>Laverick</w:t>
      </w:r>
      <w:proofErr w:type="spellEnd"/>
      <w:r w:rsidR="00073A73">
        <w:t xml:space="preserve"> </w:t>
      </w:r>
      <w:r>
        <w:t xml:space="preserve">of the Larsen School of Music in Victoria, accompanied by a band of happy ukulele players. It may have escaped the notice of some </w:t>
      </w:r>
      <w:proofErr w:type="spellStart"/>
      <w:r>
        <w:t>Mayne</w:t>
      </w:r>
      <w:proofErr w:type="spellEnd"/>
      <w:r>
        <w:t xml:space="preserve"> islanders that in our neighbouring city of Victoria, </w:t>
      </w:r>
      <w:r w:rsidR="00073A73">
        <w:t xml:space="preserve">“Ukulele Week” took place on April 18-25. Ukuleles used to be very popular until they were pushed aside by electric guitars, but they are now making a comeback. </w:t>
      </w:r>
      <w:r w:rsidR="000415FF">
        <w:t>They are</w:t>
      </w:r>
      <w:r w:rsidR="00AB68E2">
        <w:t xml:space="preserve"> </w:t>
      </w:r>
      <w:proofErr w:type="gramStart"/>
      <w:r w:rsidR="00AB68E2">
        <w:t>a democratic</w:t>
      </w:r>
      <w:proofErr w:type="gramEnd"/>
      <w:r w:rsidR="00AB68E2">
        <w:t xml:space="preserve"> instrument</w:t>
      </w:r>
      <w:r w:rsidR="000415FF">
        <w:t>s</w:t>
      </w:r>
      <w:r w:rsidR="00AB68E2">
        <w:t xml:space="preserve">. Everyone can strum </w:t>
      </w:r>
      <w:r w:rsidR="000415FF">
        <w:t>one</w:t>
      </w:r>
      <w:r w:rsidR="00AB68E2">
        <w:t xml:space="preserve">, and everyone can enjoy it. </w:t>
      </w:r>
      <w:r w:rsidR="00073A73">
        <w:t xml:space="preserve">I’m </w:t>
      </w:r>
      <w:r w:rsidR="00AB68E2">
        <w:t xml:space="preserve">assured, too, </w:t>
      </w:r>
      <w:r w:rsidR="00073A73">
        <w:t>told that almost everyone can p</w:t>
      </w:r>
      <w:r w:rsidR="00AB68E2">
        <w:t>roduce real music from it. “</w:t>
      </w:r>
      <w:proofErr w:type="spellStart"/>
      <w:r w:rsidR="00AB68E2">
        <w:t>Summerfest</w:t>
      </w:r>
      <w:proofErr w:type="spellEnd"/>
      <w:r w:rsidR="00AB68E2">
        <w:t xml:space="preserve">” will end the 2013-14 Lions year magnificently. </w:t>
      </w:r>
    </w:p>
    <w:p w:rsidR="00B11D07" w:rsidRDefault="00AB68E2" w:rsidP="005D4031">
      <w:pPr>
        <w:ind w:firstLine="720"/>
      </w:pPr>
      <w:r>
        <w:t xml:space="preserve"> T</w:t>
      </w:r>
      <w:r w:rsidR="00073A73">
        <w:t>ickets cost $30.00, and they are available to Lions members first, and then if tickets are still available</w:t>
      </w:r>
      <w:r w:rsidR="00B11D07">
        <w:t xml:space="preserve"> after June 15</w:t>
      </w:r>
      <w:r w:rsidR="00073A73">
        <w:t xml:space="preserve">, the feast will be opened to the general public. </w:t>
      </w:r>
      <w:r w:rsidR="00E464C3">
        <w:t>So, if you are not a Lion and want to go, get in touch with your local friend</w:t>
      </w:r>
      <w:r w:rsidR="004B7926">
        <w:t>ly Lion.</w:t>
      </w:r>
      <w:r w:rsidR="00E464C3">
        <w:t xml:space="preserve"> </w:t>
      </w:r>
      <w:r w:rsidR="00073A73">
        <w:t xml:space="preserve"> </w:t>
      </w:r>
    </w:p>
    <w:p w:rsidR="006D16ED" w:rsidRDefault="006D4EB9" w:rsidP="005D4031">
      <w:pPr>
        <w:ind w:firstLine="720"/>
      </w:pPr>
      <w:r>
        <w:t>The evening of May 14</w:t>
      </w:r>
      <w:r w:rsidRPr="006D4EB9">
        <w:rPr>
          <w:vertAlign w:val="superscript"/>
        </w:rPr>
        <w:t>th</w:t>
      </w:r>
      <w:r>
        <w:t xml:space="preserve"> was the date of</w:t>
      </w:r>
      <w:r w:rsidR="00B11D07">
        <w:t xml:space="preserve"> the </w:t>
      </w:r>
      <w:r>
        <w:t xml:space="preserve">Lions </w:t>
      </w:r>
      <w:r w:rsidR="00B11D07">
        <w:t xml:space="preserve">spring Steak Night </w:t>
      </w:r>
      <w:r w:rsidR="00C92E07">
        <w:t>at the Adachi Pavilion</w:t>
      </w:r>
      <w:r>
        <w:t xml:space="preserve"> on</w:t>
      </w:r>
      <w:r w:rsidR="00C92E07">
        <w:t xml:space="preserve"> Dinner Bay</w:t>
      </w:r>
      <w:r w:rsidR="008D1C1A">
        <w:t>.</w:t>
      </w:r>
      <w:r w:rsidR="00B11D07">
        <w:t xml:space="preserve"> </w:t>
      </w:r>
      <w:r>
        <w:t>It was</w:t>
      </w:r>
      <w:r w:rsidR="00B11D07">
        <w:t xml:space="preserve"> a time when Lions c</w:t>
      </w:r>
      <w:r>
        <w:t>ould</w:t>
      </w:r>
      <w:r w:rsidR="00B11D07">
        <w:t xml:space="preserve"> get in touch with their inner Neanderthal </w:t>
      </w:r>
      <w:proofErr w:type="gramStart"/>
      <w:r w:rsidR="00B11D07">
        <w:t>Man</w:t>
      </w:r>
      <w:proofErr w:type="gramEnd"/>
      <w:r w:rsidR="00C92E07">
        <w:t>,</w:t>
      </w:r>
      <w:r w:rsidR="00B11D07">
        <w:t xml:space="preserve"> and devour meat. </w:t>
      </w:r>
      <w:r w:rsidR="00073A73">
        <w:t xml:space="preserve"> </w:t>
      </w:r>
      <w:r>
        <w:t>I was glad to see not only a large</w:t>
      </w:r>
      <w:r w:rsidR="00C02D3D">
        <w:t xml:space="preserve"> </w:t>
      </w:r>
      <w:r>
        <w:t xml:space="preserve">number of Lions but also ex-Lions at the feast. </w:t>
      </w:r>
      <w:r w:rsidR="00B11D07">
        <w:t xml:space="preserve">Richard </w:t>
      </w:r>
      <w:proofErr w:type="spellStart"/>
      <w:r w:rsidR="00B11D07">
        <w:t>Jarco</w:t>
      </w:r>
      <w:proofErr w:type="spellEnd"/>
      <w:r w:rsidR="00B11D07">
        <w:t xml:space="preserve">, Jerry </w:t>
      </w:r>
      <w:proofErr w:type="spellStart"/>
      <w:r w:rsidR="00B11D07">
        <w:t>Betker</w:t>
      </w:r>
      <w:proofErr w:type="spellEnd"/>
      <w:r w:rsidR="00B11D07">
        <w:t xml:space="preserve"> and Bryan Westby were the cooks and </w:t>
      </w:r>
      <w:r>
        <w:t xml:space="preserve">for the barbecue </w:t>
      </w:r>
      <w:r w:rsidR="003C30A8">
        <w:t xml:space="preserve">they </w:t>
      </w:r>
      <w:r>
        <w:t>unveiled</w:t>
      </w:r>
      <w:r w:rsidR="003C30A8">
        <w:t xml:space="preserve"> the “new</w:t>
      </w:r>
      <w:r w:rsidR="00AF5732">
        <w:t>-</w:t>
      </w:r>
      <w:r w:rsidR="003C30A8">
        <w:t>to</w:t>
      </w:r>
      <w:r w:rsidR="00AF5732">
        <w:t>-</w:t>
      </w:r>
      <w:r w:rsidR="003C30A8">
        <w:t>us” party grill</w:t>
      </w:r>
      <w:r>
        <w:t>e</w:t>
      </w:r>
      <w:r w:rsidR="003C30A8">
        <w:t xml:space="preserve"> which was a </w:t>
      </w:r>
      <w:r w:rsidR="00266129">
        <w:t xml:space="preserve">welcome donation </w:t>
      </w:r>
      <w:r>
        <w:t xml:space="preserve">to the club </w:t>
      </w:r>
      <w:r w:rsidR="00266129">
        <w:t>last year. Some like their steaks carbonized and other</w:t>
      </w:r>
      <w:r w:rsidR="00AB68E2">
        <w:t>s</w:t>
      </w:r>
      <w:r w:rsidR="00266129">
        <w:t xml:space="preserve"> are happy to have them </w:t>
      </w:r>
      <w:r w:rsidR="000415FF">
        <w:t xml:space="preserve">merely </w:t>
      </w:r>
      <w:r w:rsidR="00AF5732">
        <w:t>travel quickly</w:t>
      </w:r>
      <w:r w:rsidR="00266129">
        <w:t xml:space="preserve"> </w:t>
      </w:r>
      <w:r w:rsidR="000415FF">
        <w:t>over</w:t>
      </w:r>
      <w:r w:rsidR="00266129">
        <w:t xml:space="preserve"> the grill – our cooks satisfied </w:t>
      </w:r>
      <w:r w:rsidR="00AB68E2">
        <w:t>all tastes</w:t>
      </w:r>
      <w:r w:rsidR="00266129">
        <w:t xml:space="preserve">. With salad, baked potato, vegetable and bun, </w:t>
      </w:r>
      <w:r>
        <w:t>the meal</w:t>
      </w:r>
      <w:r w:rsidR="00266129">
        <w:t xml:space="preserve"> was a bargain for $20.00.  </w:t>
      </w:r>
      <w:r w:rsidR="00073A73">
        <w:t xml:space="preserve"> </w:t>
      </w:r>
      <w:r w:rsidR="00CB58A0">
        <w:t xml:space="preserve"> </w:t>
      </w:r>
      <w:r w:rsidR="005D4031">
        <w:t xml:space="preserve"> </w:t>
      </w:r>
      <w:r w:rsidR="000415FF">
        <w:t xml:space="preserve">The silver twilight of our northern spring lasted until the meal was over and we packed up the tables and chairs to return them to the Lions shed at Dinner Bay. A few of us even had time before dusk fell to check the putting green at Dinner Bay, which now is ready for use, thanks to the efforts of Lions members, Bryan Westby and Brian Bovet. </w:t>
      </w:r>
    </w:p>
    <w:p w:rsidR="00C74BA0" w:rsidRDefault="00C74BA0" w:rsidP="000415FF">
      <w:pPr>
        <w:ind w:firstLine="720"/>
      </w:pPr>
      <w:r>
        <w:t xml:space="preserve">Lions Clubs are required to be non-political, but now that the </w:t>
      </w:r>
      <w:proofErr w:type="spellStart"/>
      <w:r>
        <w:t>Mayne</w:t>
      </w:r>
      <w:proofErr w:type="spellEnd"/>
      <w:r>
        <w:t xml:space="preserve"> </w:t>
      </w:r>
      <w:proofErr w:type="spellStart"/>
      <w:r>
        <w:t>Firehall</w:t>
      </w:r>
      <w:proofErr w:type="spellEnd"/>
      <w:r>
        <w:t xml:space="preserve"> referendum belongs to past history, </w:t>
      </w:r>
      <w:r w:rsidR="000415FF">
        <w:t>the question</w:t>
      </w:r>
      <w:r>
        <w:t xml:space="preserve"> has graduated into the realm of the apolitical,</w:t>
      </w:r>
      <w:r w:rsidR="00D64F3C">
        <w:t xml:space="preserve"> and</w:t>
      </w:r>
      <w:r>
        <w:t xml:space="preserve"> I can express satisfaction </w:t>
      </w:r>
      <w:r w:rsidR="002F3E2E">
        <w:t xml:space="preserve">at the decisive majority vote for the new </w:t>
      </w:r>
      <w:proofErr w:type="spellStart"/>
      <w:r w:rsidR="002F3E2E">
        <w:t>firehall</w:t>
      </w:r>
      <w:proofErr w:type="spellEnd"/>
      <w:r>
        <w:t xml:space="preserve">. </w:t>
      </w:r>
      <w:r w:rsidR="00D64F3C">
        <w:t xml:space="preserve">We can </w:t>
      </w:r>
      <w:r w:rsidR="002F3E2E">
        <w:t xml:space="preserve">now </w:t>
      </w:r>
      <w:r w:rsidR="00D64F3C">
        <w:t>unite in non-p</w:t>
      </w:r>
      <w:r w:rsidR="008D1C1A">
        <w:t>olitical</w:t>
      </w:r>
      <w:r w:rsidR="00D64F3C">
        <w:t xml:space="preserve"> support.</w:t>
      </w:r>
      <w:r w:rsidR="002F3E2E">
        <w:t xml:space="preserve"> We have a fine volunteer fire department</w:t>
      </w:r>
      <w:r w:rsidR="00C02D3D">
        <w:t>,</w:t>
      </w:r>
      <w:r w:rsidR="002F3E2E">
        <w:t xml:space="preserve"> </w:t>
      </w:r>
      <w:r w:rsidR="00AF5732">
        <w:t xml:space="preserve">which is </w:t>
      </w:r>
      <w:r w:rsidR="000738B7">
        <w:t xml:space="preserve">a very </w:t>
      </w:r>
      <w:r w:rsidR="00AF5732">
        <w:t>good</w:t>
      </w:r>
      <w:r w:rsidR="000738B7">
        <w:t xml:space="preserve"> thing</w:t>
      </w:r>
      <w:r w:rsidR="00AF5732">
        <w:t xml:space="preserve">, for the wildfires in California presage a hot, dry summer on the west coast.  </w:t>
      </w:r>
      <w:proofErr w:type="spellStart"/>
      <w:r w:rsidR="00AF5732">
        <w:t>Mayne’s</w:t>
      </w:r>
      <w:proofErr w:type="spellEnd"/>
      <w:r w:rsidR="00AF5732">
        <w:t xml:space="preserve"> Fire Rescue</w:t>
      </w:r>
      <w:r w:rsidR="002F3E2E">
        <w:t xml:space="preserve"> will soon be matched with a modern </w:t>
      </w:r>
      <w:proofErr w:type="spellStart"/>
      <w:r w:rsidR="002F3E2E">
        <w:t>firehall</w:t>
      </w:r>
      <w:proofErr w:type="spellEnd"/>
      <w:r w:rsidR="002F3E2E">
        <w:t xml:space="preserve"> </w:t>
      </w:r>
      <w:r w:rsidR="00AF5732">
        <w:t>that</w:t>
      </w:r>
      <w:r w:rsidR="002F3E2E">
        <w:t xml:space="preserve"> </w:t>
      </w:r>
      <w:r w:rsidR="00303D2C">
        <w:t>will</w:t>
      </w:r>
      <w:r w:rsidR="002F3E2E">
        <w:t xml:space="preserve"> help move the island’s micro-economy forward. So should anothe</w:t>
      </w:r>
      <w:r w:rsidR="00C02D3D">
        <w:t xml:space="preserve">r project, </w:t>
      </w:r>
      <w:r w:rsidR="002F3E2E">
        <w:t xml:space="preserve">which the Lions will help fund with their 222 draw this year, the </w:t>
      </w:r>
      <w:proofErr w:type="spellStart"/>
      <w:r w:rsidR="002F3E2E">
        <w:t>Mayne</w:t>
      </w:r>
      <w:proofErr w:type="spellEnd"/>
      <w:r w:rsidR="002F3E2E">
        <w:t xml:space="preserve"> Island Pathways Initiative.</w:t>
      </w:r>
      <w:r w:rsidR="000415FF">
        <w:t xml:space="preserve"> </w:t>
      </w:r>
      <w:r w:rsidR="00D64F3C">
        <w:t xml:space="preserve"> </w:t>
      </w:r>
      <w:r w:rsidR="00AF5732">
        <w:t xml:space="preserve"> Its first undertaking is to build a bicycle path from the Village Bay ferry terminal to Miners Bay. At the moment, cyclists who take that route must dodge traffic on a narrow hilly road that challenges the </w:t>
      </w:r>
      <w:r w:rsidR="008D1C1A">
        <w:t>sturdiest</w:t>
      </w:r>
      <w:r w:rsidR="00AF5732">
        <w:t xml:space="preserve"> of them. The path won’t be ready this year, but let’s pin hopes on 2015.  Tickets for the Lions 222 draw</w:t>
      </w:r>
      <w:r w:rsidR="008D1C1A">
        <w:t xml:space="preserve"> that will support the Pathways </w:t>
      </w:r>
      <w:proofErr w:type="gramStart"/>
      <w:r w:rsidR="00AF5732">
        <w:t>Initiative</w:t>
      </w:r>
      <w:r w:rsidR="00A7082F">
        <w:t>,</w:t>
      </w:r>
      <w:proofErr w:type="gramEnd"/>
      <w:r w:rsidR="00AF5732">
        <w:t xml:space="preserve"> are being numbered as I write. </w:t>
      </w:r>
      <w:r w:rsidR="00E25412">
        <w:t>Contact your friendly local Lions to purchase on</w:t>
      </w:r>
      <w:r w:rsidR="00A7082F">
        <w:t>e</w:t>
      </w:r>
      <w:r w:rsidR="00E25412">
        <w:t xml:space="preserve">. If he has none to sell, tell him to contact the writer of this column, who will bite him. </w:t>
      </w:r>
    </w:p>
    <w:p w:rsidR="00E7243E" w:rsidRDefault="00E7243E" w:rsidP="000415FF">
      <w:pPr>
        <w:ind w:firstLine="720"/>
      </w:pPr>
      <w:r>
        <w:t>I am glad to report that the Lions Easter Bingo had the best attendance of any Lions bingo in living memory, Thanks should go to Dennis Watts who organized it</w:t>
      </w:r>
      <w:r w:rsidR="00303D2C">
        <w:t>,</w:t>
      </w:r>
      <w:r>
        <w:t xml:space="preserve"> and the other Lions too numerous to mention who helped. There will be another bingo at Dinner Bay Park on July 1</w:t>
      </w:r>
      <w:r w:rsidRPr="00E7243E">
        <w:rPr>
          <w:vertAlign w:val="superscript"/>
        </w:rPr>
        <w:t>st</w:t>
      </w:r>
      <w:r>
        <w:t xml:space="preserve">, as part of the Canada Day celebration. Proceeds from the Lions bingos go to fund the Fred </w:t>
      </w:r>
      <w:proofErr w:type="spellStart"/>
      <w:r>
        <w:t>Greenslade</w:t>
      </w:r>
      <w:proofErr w:type="spellEnd"/>
      <w:r>
        <w:t xml:space="preserve"> scholarship, worth $1,500.00 a year for four years, and the winner of this year’s </w:t>
      </w:r>
      <w:proofErr w:type="spellStart"/>
      <w:r>
        <w:t>Greenslade</w:t>
      </w:r>
      <w:proofErr w:type="spellEnd"/>
      <w:r>
        <w:t xml:space="preserve"> is Sierra Steele who plans to enter the social sciences programme at the University of Victoria next year. </w:t>
      </w:r>
      <w:r w:rsidR="0060368B">
        <w:t xml:space="preserve">Island theatre patrons will have seen her this year in the </w:t>
      </w:r>
      <w:proofErr w:type="spellStart"/>
      <w:r w:rsidR="0060368B">
        <w:t>Mayne</w:t>
      </w:r>
      <w:proofErr w:type="spellEnd"/>
      <w:r w:rsidR="0060368B">
        <w:t xml:space="preserve"> Island Little Theatre production of </w:t>
      </w:r>
      <w:r w:rsidR="0060368B">
        <w:rPr>
          <w:i/>
        </w:rPr>
        <w:t xml:space="preserve">Emotional Creatures. </w:t>
      </w:r>
      <w:r w:rsidR="00820971">
        <w:t>We</w:t>
      </w:r>
      <w:r w:rsidR="009C7B3B">
        <w:t xml:space="preserve"> wish Sierra</w:t>
      </w:r>
      <w:r w:rsidR="00303D2C">
        <w:t xml:space="preserve"> a brilliant career in the future.</w:t>
      </w:r>
      <w:r>
        <w:t xml:space="preserve"> </w:t>
      </w:r>
    </w:p>
    <w:p w:rsidR="0060368B" w:rsidRDefault="0060368B" w:rsidP="000415FF">
      <w:pPr>
        <w:ind w:firstLine="720"/>
      </w:pPr>
      <w:r>
        <w:t>Readers of this column who can tear themselves away from</w:t>
      </w:r>
      <w:r w:rsidR="006E0687">
        <w:t xml:space="preserve"> video games </w:t>
      </w:r>
      <w:r>
        <w:t xml:space="preserve">should check out the new </w:t>
      </w:r>
      <w:proofErr w:type="spellStart"/>
      <w:r>
        <w:t>Mayne</w:t>
      </w:r>
      <w:proofErr w:type="spellEnd"/>
      <w:r>
        <w:t xml:space="preserve"> Lions web site. The URL is </w:t>
      </w:r>
      <w:hyperlink r:id="rId5" w:history="1">
        <w:r w:rsidRPr="00771696">
          <w:rPr>
            <w:rStyle w:val="Hyperlink"/>
          </w:rPr>
          <w:t>www.mayneislandlions.org</w:t>
        </w:r>
      </w:hyperlink>
      <w:r>
        <w:t xml:space="preserve">. The web master is Cliff </w:t>
      </w:r>
      <w:proofErr w:type="spellStart"/>
      <w:r>
        <w:t>Kiyooka</w:t>
      </w:r>
      <w:proofErr w:type="spellEnd"/>
      <w:r>
        <w:t xml:space="preserve"> who is also a talented photographer. </w:t>
      </w:r>
      <w:r w:rsidR="006E0687">
        <w:t>A second edition of t</w:t>
      </w:r>
      <w:r w:rsidR="00820971">
        <w:t xml:space="preserve">he </w:t>
      </w:r>
      <w:r w:rsidR="000738B7">
        <w:t>“From the Lions Den</w:t>
      </w:r>
      <w:r w:rsidR="00820971">
        <w:t>”</w:t>
      </w:r>
      <w:r w:rsidR="000738B7">
        <w:t xml:space="preserve"> </w:t>
      </w:r>
      <w:r w:rsidR="00820971">
        <w:t xml:space="preserve">column </w:t>
      </w:r>
      <w:r w:rsidR="006E0687">
        <w:t xml:space="preserve">also appears </w:t>
      </w:r>
      <w:r w:rsidR="00A7082F">
        <w:t xml:space="preserve">regularly </w:t>
      </w:r>
      <w:r w:rsidR="006E0687">
        <w:t>on the web site, with corrected information and</w:t>
      </w:r>
      <w:r w:rsidR="00E13560">
        <w:t xml:space="preserve"> last minute news. </w:t>
      </w:r>
      <w:r w:rsidR="000738B7">
        <w:t xml:space="preserve"> </w:t>
      </w:r>
      <w:r w:rsidR="00E13560">
        <w:t>The web site is also the place to go for anyone who wants to rent party paraphernalia from the Lions</w:t>
      </w:r>
      <w:r w:rsidR="00820971">
        <w:t xml:space="preserve"> club</w:t>
      </w:r>
      <w:r w:rsidR="00E13560">
        <w:t>.</w:t>
      </w:r>
    </w:p>
    <w:p w:rsidR="00E13560" w:rsidRDefault="00F32D72" w:rsidP="000415FF">
      <w:pPr>
        <w:ind w:firstLine="720"/>
      </w:pPr>
      <w:r>
        <w:t>Then</w:t>
      </w:r>
      <w:r w:rsidR="00E13560">
        <w:t xml:space="preserve"> </w:t>
      </w:r>
      <w:r w:rsidR="00820971">
        <w:t>t</w:t>
      </w:r>
      <w:r w:rsidR="00E13560">
        <w:t>here is Canada Day. The Lions will be out in force at Dinner Bay Park</w:t>
      </w:r>
      <w:r w:rsidR="00820971">
        <w:t xml:space="preserve"> on July I</w:t>
      </w:r>
      <w:r w:rsidR="00E13560">
        <w:t>. The flag</w:t>
      </w:r>
      <w:r w:rsidR="00303D2C">
        <w:t>- r</w:t>
      </w:r>
      <w:r w:rsidR="00820971">
        <w:t>aising</w:t>
      </w:r>
      <w:r w:rsidR="00E13560">
        <w:t xml:space="preserve"> ceremony is scheduled for twelve noon.</w:t>
      </w:r>
      <w:r w:rsidR="00820971">
        <w:t xml:space="preserve"> There will be a flea </w:t>
      </w:r>
      <w:r w:rsidR="00E13560">
        <w:t xml:space="preserve">market </w:t>
      </w:r>
      <w:r w:rsidR="00820971">
        <w:t>run by</w:t>
      </w:r>
      <w:r w:rsidR="00E13560">
        <w:t xml:space="preserve"> the Lions and a</w:t>
      </w:r>
      <w:r w:rsidR="00820971">
        <w:t>n</w:t>
      </w:r>
      <w:r w:rsidR="00E13560">
        <w:t xml:space="preserve"> antiques and collectibles sale </w:t>
      </w:r>
      <w:r w:rsidR="00820971">
        <w:t xml:space="preserve">run by the Silver </w:t>
      </w:r>
      <w:proofErr w:type="spellStart"/>
      <w:r w:rsidR="00820971">
        <w:t>Maynes</w:t>
      </w:r>
      <w:proofErr w:type="spellEnd"/>
      <w:r w:rsidR="00820971">
        <w:t xml:space="preserve">. </w:t>
      </w:r>
      <w:r w:rsidR="00E13560">
        <w:t xml:space="preserve"> </w:t>
      </w:r>
      <w:r w:rsidR="00820971">
        <w:t>There will hamburgers and hot dogs and – did I mention bingo? There will be friends to meet</w:t>
      </w:r>
      <w:r w:rsidR="006E0687">
        <w:t>, beer to quaff</w:t>
      </w:r>
      <w:r w:rsidR="00303D2C">
        <w:t xml:space="preserve"> in the Beer Garden, </w:t>
      </w:r>
      <w:r w:rsidR="006E0687">
        <w:t>and</w:t>
      </w:r>
      <w:r w:rsidR="00303D2C">
        <w:t xml:space="preserve"> musical entertainment</w:t>
      </w:r>
      <w:r w:rsidR="006E0687">
        <w:t xml:space="preserve"> to enjoy</w:t>
      </w:r>
      <w:r w:rsidR="00303D2C">
        <w:t xml:space="preserve">. See the advertisement in this month’s </w:t>
      </w:r>
      <w:proofErr w:type="spellStart"/>
      <w:r w:rsidR="00303D2C">
        <w:rPr>
          <w:i/>
        </w:rPr>
        <w:t>Mayneliner</w:t>
      </w:r>
      <w:proofErr w:type="spellEnd"/>
      <w:r w:rsidR="00303D2C">
        <w:rPr>
          <w:i/>
        </w:rPr>
        <w:t xml:space="preserve"> </w:t>
      </w:r>
      <w:r w:rsidR="00303D2C">
        <w:t>for details.</w:t>
      </w:r>
      <w:r w:rsidR="000C1255">
        <w:t xml:space="preserve"> </w:t>
      </w:r>
      <w:r w:rsidR="009C7B3B">
        <w:t xml:space="preserve">Finally, </w:t>
      </w:r>
      <w:r w:rsidR="008D1C1A">
        <w:t xml:space="preserve">we tender our compliments and </w:t>
      </w:r>
      <w:r w:rsidR="009C7B3B">
        <w:t xml:space="preserve">congratulations to Lion Brian </w:t>
      </w:r>
      <w:proofErr w:type="spellStart"/>
      <w:r w:rsidR="009C7B3B">
        <w:t>Dearden</w:t>
      </w:r>
      <w:proofErr w:type="spellEnd"/>
      <w:r w:rsidR="009C7B3B">
        <w:t xml:space="preserve"> and Lioness </w:t>
      </w:r>
      <w:proofErr w:type="spellStart"/>
      <w:r w:rsidR="009C7B3B">
        <w:t>Cilla</w:t>
      </w:r>
      <w:proofErr w:type="spellEnd"/>
      <w:r w:rsidR="009C7B3B">
        <w:t xml:space="preserve"> Brooke –we don’t have a formal Lioness club </w:t>
      </w:r>
      <w:proofErr w:type="gramStart"/>
      <w:r w:rsidR="009C7B3B">
        <w:t xml:space="preserve">on  </w:t>
      </w:r>
      <w:proofErr w:type="spellStart"/>
      <w:r w:rsidR="009C7B3B">
        <w:t>Mayne</w:t>
      </w:r>
      <w:proofErr w:type="spellEnd"/>
      <w:proofErr w:type="gramEnd"/>
      <w:r w:rsidR="009C7B3B">
        <w:t xml:space="preserve"> Island but we use the </w:t>
      </w:r>
      <w:r w:rsidR="00A7082F">
        <w:t xml:space="preserve">Lioness </w:t>
      </w:r>
      <w:r w:rsidR="009C7B3B">
        <w:t xml:space="preserve">tag to denote a Lions’ partner, and </w:t>
      </w:r>
      <w:proofErr w:type="spellStart"/>
      <w:r w:rsidR="009C7B3B">
        <w:t>Cilla’s</w:t>
      </w:r>
      <w:proofErr w:type="spellEnd"/>
      <w:r w:rsidR="009C7B3B">
        <w:t xml:space="preserve"> partner is Lion Dennis Watts. Both Brian and </w:t>
      </w:r>
      <w:proofErr w:type="spellStart"/>
      <w:r w:rsidR="009C7B3B">
        <w:t>Cilla</w:t>
      </w:r>
      <w:proofErr w:type="spellEnd"/>
      <w:r w:rsidR="009C7B3B">
        <w:t xml:space="preserve"> were elected to the </w:t>
      </w:r>
      <w:proofErr w:type="spellStart"/>
      <w:r w:rsidR="009C7B3B">
        <w:t>Mayne</w:t>
      </w:r>
      <w:proofErr w:type="spellEnd"/>
      <w:r w:rsidR="009C7B3B">
        <w:t xml:space="preserve"> Island Improvement District’s council in April.</w:t>
      </w:r>
    </w:p>
    <w:p w:rsidR="00F32D72" w:rsidRDefault="00F32D72" w:rsidP="000415FF">
      <w:pPr>
        <w:ind w:firstLine="720"/>
      </w:pPr>
    </w:p>
    <w:p w:rsidR="000738B7" w:rsidRDefault="000738B7" w:rsidP="000415FF">
      <w:pPr>
        <w:ind w:firstLine="720"/>
      </w:pPr>
      <w:r>
        <w:t>James Allan Evans</w:t>
      </w:r>
    </w:p>
    <w:p w:rsidR="000738B7" w:rsidRPr="000738B7" w:rsidRDefault="000738B7" w:rsidP="000415FF">
      <w:pPr>
        <w:ind w:firstLine="720"/>
      </w:pPr>
      <w:proofErr w:type="gramStart"/>
      <w:r>
        <w:t>Secretary.</w:t>
      </w:r>
      <w:proofErr w:type="gramEnd"/>
    </w:p>
    <w:p w:rsidR="0060368B" w:rsidRDefault="0060368B" w:rsidP="000415FF">
      <w:pPr>
        <w:ind w:firstLine="720"/>
      </w:pPr>
    </w:p>
    <w:sectPr w:rsidR="006036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0"/>
    <w:rsid w:val="000415FF"/>
    <w:rsid w:val="000738B7"/>
    <w:rsid w:val="00073A73"/>
    <w:rsid w:val="000C1255"/>
    <w:rsid w:val="00266129"/>
    <w:rsid w:val="002F3E2E"/>
    <w:rsid w:val="00303D2C"/>
    <w:rsid w:val="003C30A8"/>
    <w:rsid w:val="004B7926"/>
    <w:rsid w:val="005D4031"/>
    <w:rsid w:val="0060368B"/>
    <w:rsid w:val="006D16ED"/>
    <w:rsid w:val="006D4EB9"/>
    <w:rsid w:val="006E0687"/>
    <w:rsid w:val="00712603"/>
    <w:rsid w:val="00820971"/>
    <w:rsid w:val="008D1C1A"/>
    <w:rsid w:val="009C7B3B"/>
    <w:rsid w:val="00A7082F"/>
    <w:rsid w:val="00AB68E2"/>
    <w:rsid w:val="00AF5732"/>
    <w:rsid w:val="00B11D07"/>
    <w:rsid w:val="00BB0560"/>
    <w:rsid w:val="00C02D3D"/>
    <w:rsid w:val="00C74BA0"/>
    <w:rsid w:val="00C92E07"/>
    <w:rsid w:val="00CB58A0"/>
    <w:rsid w:val="00D64F3C"/>
    <w:rsid w:val="00E13560"/>
    <w:rsid w:val="00E25412"/>
    <w:rsid w:val="00E464C3"/>
    <w:rsid w:val="00E7243E"/>
    <w:rsid w:val="00F32D72"/>
    <w:rsid w:val="00FE2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neislandl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Owner</cp:lastModifiedBy>
  <cp:revision>20</cp:revision>
  <cp:lastPrinted>2014-05-18T22:06:00Z</cp:lastPrinted>
  <dcterms:created xsi:type="dcterms:W3CDTF">2014-04-29T18:57:00Z</dcterms:created>
  <dcterms:modified xsi:type="dcterms:W3CDTF">2014-05-19T00:30:00Z</dcterms:modified>
</cp:coreProperties>
</file>